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99" w:rsidRDefault="004F1657">
      <w:pPr>
        <w:spacing w:after="0"/>
        <w:jc w:val="center"/>
        <w:rPr>
          <w:sz w:val="28"/>
          <w:szCs w:val="28"/>
        </w:rPr>
      </w:pPr>
      <w:r>
        <w:rPr>
          <w:b/>
          <w:sz w:val="36"/>
          <w:szCs w:val="36"/>
        </w:rPr>
        <w:t>P R I S T U P N I C A</w:t>
      </w:r>
    </w:p>
    <w:p w:rsidR="00886A99" w:rsidRDefault="004F1657">
      <w:pPr>
        <w:spacing w:after="0"/>
        <w:jc w:val="center"/>
        <w:rPr>
          <w:sz w:val="24"/>
          <w:szCs w:val="24"/>
        </w:rPr>
      </w:pPr>
      <w:r>
        <w:rPr>
          <w:b/>
          <w:sz w:val="28"/>
          <w:szCs w:val="28"/>
        </w:rPr>
        <w:t>Zahtjev za učlanjenje u GSS KIDS</w:t>
      </w:r>
    </w:p>
    <w:tbl>
      <w:tblPr>
        <w:tblStyle w:val="a"/>
        <w:tblW w:w="9298" w:type="dxa"/>
        <w:tblInd w:w="485" w:type="dxa"/>
        <w:tblLayout w:type="fixed"/>
        <w:tblLook w:val="0000" w:firstRow="0" w:lastRow="0" w:firstColumn="0" w:lastColumn="0" w:noHBand="0" w:noVBand="0"/>
      </w:tblPr>
      <w:tblGrid>
        <w:gridCol w:w="3141"/>
        <w:gridCol w:w="1645"/>
        <w:gridCol w:w="1428"/>
        <w:gridCol w:w="1549"/>
        <w:gridCol w:w="1535"/>
      </w:tblGrid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Prezime i ime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Datim i mjesto rođenja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roditelja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stanovanja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Mobitel 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Krvna grupa, Rh faktor 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Obrazovanje 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školska ustanova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Planinarsko iskustvo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(godine pl. iskustva)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Planine koje je posjetio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rPr>
          <w:cantSplit/>
          <w:trHeight w:val="443"/>
        </w:trPr>
        <w:tc>
          <w:tcPr>
            <w:tcW w:w="3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240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Prethodno iskustvo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planinarstvu</w:t>
            </w: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Orjentacija:      DA       NE   </w:t>
            </w: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Alpinizam:      DA         NE</w:t>
            </w:r>
          </w:p>
          <w:p w:rsidR="00886A99" w:rsidRDefault="00886A99">
            <w:pPr>
              <w:spacing w:after="0" w:line="240" w:lineRule="auto"/>
            </w:pPr>
          </w:p>
        </w:tc>
      </w:tr>
      <w:tr w:rsidR="00886A99">
        <w:trPr>
          <w:cantSplit/>
          <w:trHeight w:val="442"/>
        </w:trPr>
        <w:tc>
          <w:tcPr>
            <w:tcW w:w="3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886A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Speleologija:     DA       NE   </w:t>
            </w: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Vodiči:             DA       NE   </w:t>
            </w:r>
          </w:p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Skijaš                DA       NE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prosječan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takmičar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  <w:jc w:val="center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Plivač                DA       NE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prosječan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odličan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takmičar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  <w:jc w:val="center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Ronilac             DA       NE   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– 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– 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– 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after="0" w:line="240" w:lineRule="auto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sportovi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-   __________________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rekreativac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takmičar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before="120" w:after="0" w:line="240" w:lineRule="auto"/>
              <w:jc w:val="center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sportovi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-   __________________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rekreativac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takmičar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before="120" w:after="0" w:line="240" w:lineRule="auto"/>
              <w:jc w:val="center"/>
            </w:pP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Ostali sportovi</w:t>
            </w: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Koji -   __________________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rekreativac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aktivan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takmičar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886A99">
            <w:pPr>
              <w:spacing w:before="120" w:after="0" w:line="240" w:lineRule="auto"/>
              <w:jc w:val="center"/>
            </w:pPr>
          </w:p>
        </w:tc>
      </w:tr>
      <w:tr w:rsidR="00886A99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IZJAVA - Želim biti član GSS KIDS:</w:t>
            </w:r>
          </w:p>
        </w:tc>
      </w:tr>
      <w:tr w:rsidR="00886A99">
        <w:tc>
          <w:tcPr>
            <w:tcW w:w="92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Dobrovoljno prihvatam statut GSS KIDS-a, sve pravilnike GSS KIDS-a, etički kodeks ponašanja GSS KIDS-a, etički kodeks ponašanja u planinarstvu i GSS-u, obavezujem se da ću izvršavati svoje obaveze stručno i blagovremeno.</w:t>
            </w:r>
          </w:p>
        </w:tc>
      </w:tr>
      <w:tr w:rsidR="00886A99"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IZJAVA</w:t>
            </w:r>
          </w:p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potpis kandidata</w:t>
            </w: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(poseban potpis obavezan)</w:t>
            </w:r>
          </w:p>
        </w:tc>
        <w:tc>
          <w:tcPr>
            <w:tcW w:w="6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A99" w:rsidRDefault="004F16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POTPIS RODITELJA/STARATELJA</w:t>
            </w:r>
          </w:p>
          <w:p w:rsidR="00886A99" w:rsidRDefault="00886A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 materijalnom i krivičnom odgovornošću izjavljujem da je kandiat kojem sam roditelj/staratelj u potpunosti psihofizički zdrav, te da je u mogućnosti ispunjavati svoje obaveze kao član GSS KIDS-a.</w:t>
            </w:r>
          </w:p>
          <w:p w:rsidR="00886A99" w:rsidRDefault="00886A99">
            <w:pPr>
              <w:spacing w:after="0" w:line="240" w:lineRule="auto"/>
              <w:rPr>
                <w:sz w:val="24"/>
                <w:szCs w:val="24"/>
              </w:rPr>
            </w:pPr>
          </w:p>
          <w:p w:rsidR="00886A99" w:rsidRDefault="004F16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______________________,  ________________________ .</w:t>
            </w:r>
          </w:p>
          <w:p w:rsidR="00886A99" w:rsidRDefault="004F1657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Ime i Prezime                                 potpis </w:t>
            </w:r>
          </w:p>
        </w:tc>
      </w:tr>
    </w:tbl>
    <w:p w:rsidR="00886A99" w:rsidRDefault="00886A99">
      <w:pPr>
        <w:spacing w:after="0"/>
        <w:rPr>
          <w:sz w:val="24"/>
          <w:szCs w:val="24"/>
        </w:rPr>
      </w:pPr>
    </w:p>
    <w:p w:rsidR="00886A99" w:rsidRDefault="00886A99">
      <w:pPr>
        <w:spacing w:after="0"/>
        <w:rPr>
          <w:sz w:val="24"/>
          <w:szCs w:val="24"/>
        </w:rPr>
      </w:pPr>
    </w:p>
    <w:p w:rsidR="00886A99" w:rsidRDefault="004F165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Sarajevo, ______________________                                                                                               </w:t>
      </w:r>
    </w:p>
    <w:sectPr w:rsidR="00886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4" w:right="720" w:bottom="720" w:left="720" w:header="70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657" w:rsidRDefault="004F1657">
      <w:pPr>
        <w:spacing w:after="0" w:line="240" w:lineRule="auto"/>
      </w:pPr>
      <w:r>
        <w:separator/>
      </w:r>
    </w:p>
  </w:endnote>
  <w:endnote w:type="continuationSeparator" w:id="0">
    <w:p w:rsidR="004F1657" w:rsidRDefault="004F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9" w:rsidRDefault="00886A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9" w:rsidRDefault="00886A9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9" w:rsidRDefault="00886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657" w:rsidRDefault="004F1657">
      <w:pPr>
        <w:spacing w:after="0" w:line="240" w:lineRule="auto"/>
      </w:pPr>
      <w:r>
        <w:separator/>
      </w:r>
    </w:p>
  </w:footnote>
  <w:footnote w:type="continuationSeparator" w:id="0">
    <w:p w:rsidR="004F1657" w:rsidRDefault="004F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9" w:rsidRDefault="00886A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9" w:rsidRDefault="00886A9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A99" w:rsidRDefault="00886A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6A99"/>
    <w:rsid w:val="004F1657"/>
    <w:rsid w:val="00886A99"/>
    <w:rsid w:val="00A8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r-BA" w:eastAsia="hr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Comp</cp:lastModifiedBy>
  <cp:revision>2</cp:revision>
  <dcterms:created xsi:type="dcterms:W3CDTF">2023-09-25T20:53:00Z</dcterms:created>
  <dcterms:modified xsi:type="dcterms:W3CDTF">2023-09-25T20:55:00Z</dcterms:modified>
</cp:coreProperties>
</file>